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A9" w:rsidRPr="001038FC" w:rsidRDefault="009810A9" w:rsidP="001038FC">
      <w:pPr>
        <w:ind w:left="567"/>
        <w:jc w:val="center"/>
        <w:rPr>
          <w:sz w:val="28"/>
          <w:szCs w:val="28"/>
        </w:rPr>
      </w:pPr>
    </w:p>
    <w:p w:rsidR="001E12CB" w:rsidRPr="001E12CB" w:rsidRDefault="00670195" w:rsidP="001E12CB">
      <w:pPr>
        <w:jc w:val="center"/>
        <w:rPr>
          <w:b/>
          <w:bCs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452120" cy="556895"/>
            <wp:effectExtent l="0" t="0" r="5080" b="0"/>
            <wp:docPr id="1" name="Рисунок 1" descr="Тацинское СП_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цинское СП_Герб_Цв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2CB" w:rsidRPr="001E12CB" w:rsidRDefault="001E12CB" w:rsidP="001E12CB">
      <w:pPr>
        <w:jc w:val="center"/>
        <w:rPr>
          <w:b/>
          <w:bCs/>
          <w:sz w:val="32"/>
          <w:szCs w:val="32"/>
        </w:rPr>
      </w:pPr>
      <w:r w:rsidRPr="001E12CB">
        <w:rPr>
          <w:b/>
          <w:bCs/>
          <w:sz w:val="32"/>
          <w:szCs w:val="32"/>
        </w:rPr>
        <w:t xml:space="preserve">Ростовская область                                                   </w:t>
      </w:r>
    </w:p>
    <w:p w:rsidR="001E12CB" w:rsidRPr="001E12CB" w:rsidRDefault="001E12CB" w:rsidP="001E12CB">
      <w:pPr>
        <w:keepNext/>
        <w:spacing w:before="240" w:after="60"/>
        <w:outlineLvl w:val="1"/>
        <w:rPr>
          <w:rFonts w:ascii="Cambria" w:hAnsi="Cambria"/>
          <w:b/>
          <w:bCs/>
          <w:iCs/>
          <w:sz w:val="36"/>
          <w:szCs w:val="36"/>
        </w:rPr>
      </w:pPr>
      <w:r w:rsidRPr="001E12CB">
        <w:rPr>
          <w:rFonts w:ascii="Cambria" w:hAnsi="Cambria"/>
          <w:b/>
          <w:bCs/>
          <w:iCs/>
          <w:sz w:val="36"/>
          <w:szCs w:val="36"/>
        </w:rPr>
        <w:t>Собрание депутатов Тацинского сельского поселения</w:t>
      </w:r>
    </w:p>
    <w:p w:rsidR="001E12CB" w:rsidRPr="001E12CB" w:rsidRDefault="001E12CB" w:rsidP="001E12CB">
      <w:pPr>
        <w:pBdr>
          <w:bottom w:val="single" w:sz="12" w:space="1" w:color="auto"/>
        </w:pBdr>
      </w:pP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  <w:t xml:space="preserve"> </w:t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  <w:r w:rsidRPr="001E12CB">
        <w:rPr>
          <w:sz w:val="28"/>
          <w:szCs w:val="28"/>
        </w:rPr>
        <w:tab/>
      </w:r>
    </w:p>
    <w:p w:rsidR="001E12CB" w:rsidRPr="001E12CB" w:rsidRDefault="001E12CB" w:rsidP="001E12CB">
      <w:pPr>
        <w:rPr>
          <w:b/>
          <w:sz w:val="28"/>
          <w:szCs w:val="28"/>
        </w:rPr>
      </w:pP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</w:p>
    <w:p w:rsidR="001E12CB" w:rsidRPr="001E12CB" w:rsidRDefault="009C3CA1" w:rsidP="009C3CA1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E12CB" w:rsidRPr="001E12CB">
        <w:rPr>
          <w:b/>
          <w:sz w:val="28"/>
          <w:szCs w:val="28"/>
        </w:rPr>
        <w:t>РЕШЕНИЕ</w:t>
      </w:r>
    </w:p>
    <w:p w:rsidR="001E12CB" w:rsidRPr="001E12CB" w:rsidRDefault="001E12CB" w:rsidP="001E12CB">
      <w:pPr>
        <w:ind w:left="2832" w:firstLine="708"/>
        <w:jc w:val="center"/>
        <w:rPr>
          <w:b/>
          <w:sz w:val="28"/>
          <w:szCs w:val="28"/>
        </w:rPr>
      </w:pP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</w:p>
    <w:p w:rsidR="001E12CB" w:rsidRPr="001E12CB" w:rsidRDefault="001E12CB" w:rsidP="001E12CB">
      <w:pPr>
        <w:rPr>
          <w:b/>
          <w:bCs/>
          <w:sz w:val="28"/>
          <w:szCs w:val="28"/>
        </w:rPr>
      </w:pPr>
      <w:r w:rsidRPr="001E12CB">
        <w:rPr>
          <w:b/>
          <w:bCs/>
          <w:sz w:val="28"/>
          <w:szCs w:val="28"/>
        </w:rPr>
        <w:t xml:space="preserve">       </w:t>
      </w:r>
      <w:r w:rsidR="002774AA">
        <w:rPr>
          <w:b/>
          <w:bCs/>
          <w:sz w:val="28"/>
          <w:szCs w:val="28"/>
        </w:rPr>
        <w:t>27</w:t>
      </w:r>
      <w:r w:rsidR="005D1128">
        <w:rPr>
          <w:b/>
          <w:bCs/>
          <w:sz w:val="28"/>
          <w:szCs w:val="28"/>
        </w:rPr>
        <w:t xml:space="preserve"> </w:t>
      </w:r>
      <w:r w:rsidR="00C21708">
        <w:rPr>
          <w:b/>
          <w:bCs/>
          <w:sz w:val="28"/>
          <w:szCs w:val="28"/>
        </w:rPr>
        <w:t>дека</w:t>
      </w:r>
      <w:r w:rsidR="00F75A7A">
        <w:rPr>
          <w:b/>
          <w:bCs/>
          <w:sz w:val="28"/>
          <w:szCs w:val="28"/>
        </w:rPr>
        <w:t>бря</w:t>
      </w:r>
      <w:r w:rsidR="005D1128">
        <w:rPr>
          <w:b/>
          <w:bCs/>
          <w:sz w:val="28"/>
          <w:szCs w:val="28"/>
        </w:rPr>
        <w:t xml:space="preserve"> 202</w:t>
      </w:r>
      <w:r w:rsidR="00897D16">
        <w:rPr>
          <w:b/>
          <w:bCs/>
          <w:sz w:val="28"/>
          <w:szCs w:val="28"/>
        </w:rPr>
        <w:t>4</w:t>
      </w:r>
      <w:r w:rsidR="00916E18">
        <w:rPr>
          <w:b/>
          <w:bCs/>
          <w:sz w:val="28"/>
          <w:szCs w:val="28"/>
        </w:rPr>
        <w:t xml:space="preserve"> года </w:t>
      </w:r>
      <w:r w:rsidR="00916E18">
        <w:rPr>
          <w:b/>
          <w:bCs/>
          <w:sz w:val="28"/>
          <w:szCs w:val="28"/>
        </w:rPr>
        <w:tab/>
      </w:r>
      <w:r w:rsidR="00916E18">
        <w:rPr>
          <w:b/>
          <w:bCs/>
          <w:sz w:val="28"/>
          <w:szCs w:val="28"/>
        </w:rPr>
        <w:tab/>
      </w:r>
      <w:r w:rsidR="002774AA">
        <w:rPr>
          <w:b/>
          <w:bCs/>
          <w:sz w:val="28"/>
          <w:szCs w:val="28"/>
        </w:rPr>
        <w:t xml:space="preserve">    </w:t>
      </w:r>
      <w:r w:rsidR="00916E18">
        <w:rPr>
          <w:b/>
          <w:bCs/>
          <w:sz w:val="28"/>
          <w:szCs w:val="28"/>
        </w:rPr>
        <w:t xml:space="preserve"> №</w:t>
      </w:r>
      <w:r w:rsidR="00B707B8">
        <w:rPr>
          <w:b/>
          <w:bCs/>
          <w:sz w:val="28"/>
          <w:szCs w:val="28"/>
        </w:rPr>
        <w:t xml:space="preserve"> </w:t>
      </w:r>
      <w:r w:rsidR="002774AA">
        <w:rPr>
          <w:b/>
          <w:bCs/>
          <w:sz w:val="28"/>
          <w:szCs w:val="28"/>
        </w:rPr>
        <w:t>15</w:t>
      </w:r>
      <w:r w:rsidR="00C42792">
        <w:rPr>
          <w:b/>
          <w:bCs/>
          <w:sz w:val="28"/>
          <w:szCs w:val="28"/>
        </w:rPr>
        <w:t>5</w:t>
      </w:r>
      <w:bookmarkStart w:id="0" w:name="_GoBack"/>
      <w:bookmarkEnd w:id="0"/>
      <w:r w:rsidR="00916E18">
        <w:rPr>
          <w:b/>
          <w:bCs/>
          <w:sz w:val="28"/>
          <w:szCs w:val="28"/>
        </w:rPr>
        <w:t xml:space="preserve"> </w:t>
      </w:r>
      <w:r w:rsidR="002774AA">
        <w:rPr>
          <w:b/>
          <w:bCs/>
          <w:sz w:val="28"/>
          <w:szCs w:val="28"/>
        </w:rPr>
        <w:t xml:space="preserve">        </w:t>
      </w:r>
      <w:r w:rsidR="00916E18">
        <w:rPr>
          <w:b/>
          <w:bCs/>
          <w:sz w:val="28"/>
          <w:szCs w:val="28"/>
        </w:rPr>
        <w:t xml:space="preserve"> </w:t>
      </w:r>
      <w:r w:rsidRPr="001E12CB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</w:t>
      </w:r>
      <w:r w:rsidRPr="001E12CB">
        <w:rPr>
          <w:b/>
          <w:bCs/>
          <w:sz w:val="28"/>
          <w:szCs w:val="28"/>
        </w:rPr>
        <w:t xml:space="preserve"> </w:t>
      </w:r>
      <w:r w:rsidR="00916E18">
        <w:rPr>
          <w:b/>
          <w:bCs/>
          <w:sz w:val="28"/>
          <w:szCs w:val="28"/>
        </w:rPr>
        <w:t xml:space="preserve">  </w:t>
      </w:r>
      <w:r w:rsidRPr="001E12CB">
        <w:rPr>
          <w:b/>
          <w:bCs/>
          <w:sz w:val="28"/>
          <w:szCs w:val="28"/>
        </w:rPr>
        <w:t xml:space="preserve"> ст. Тацинская</w:t>
      </w:r>
    </w:p>
    <w:p w:rsidR="001E12CB" w:rsidRPr="001E12CB" w:rsidRDefault="001E12CB" w:rsidP="001E12CB">
      <w:pPr>
        <w:rPr>
          <w:sz w:val="28"/>
          <w:szCs w:val="20"/>
        </w:rPr>
      </w:pPr>
    </w:p>
    <w:p w:rsidR="001E12CB" w:rsidRPr="001E12CB" w:rsidRDefault="001E12CB" w:rsidP="001E12CB">
      <w:pPr>
        <w:rPr>
          <w:sz w:val="28"/>
          <w:szCs w:val="20"/>
        </w:rPr>
      </w:pPr>
    </w:p>
    <w:p w:rsidR="001E12CB" w:rsidRPr="001E12CB" w:rsidRDefault="001E12CB" w:rsidP="001E12CB">
      <w:pPr>
        <w:rPr>
          <w:sz w:val="28"/>
          <w:szCs w:val="20"/>
        </w:rPr>
      </w:pPr>
    </w:p>
    <w:p w:rsidR="00916E18" w:rsidRDefault="00916E18" w:rsidP="001E12CB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</w:p>
    <w:p w:rsidR="00916E18" w:rsidRDefault="00916E18" w:rsidP="001E12CB">
      <w:pPr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Тацинского </w:t>
      </w:r>
    </w:p>
    <w:p w:rsidR="00916E18" w:rsidRDefault="00916E18" w:rsidP="001E12C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от 2</w:t>
      </w:r>
      <w:r w:rsidR="00897D16">
        <w:rPr>
          <w:sz w:val="28"/>
          <w:szCs w:val="28"/>
        </w:rPr>
        <w:t>7</w:t>
      </w:r>
      <w:r>
        <w:rPr>
          <w:sz w:val="28"/>
          <w:szCs w:val="28"/>
        </w:rPr>
        <w:t>.12.202</w:t>
      </w:r>
      <w:r w:rsidR="00897D16">
        <w:rPr>
          <w:sz w:val="28"/>
          <w:szCs w:val="28"/>
        </w:rPr>
        <w:t>3</w:t>
      </w:r>
      <w:r>
        <w:rPr>
          <w:sz w:val="28"/>
          <w:szCs w:val="28"/>
        </w:rPr>
        <w:t xml:space="preserve"> г. № </w:t>
      </w:r>
      <w:r w:rsidR="00897D16">
        <w:rPr>
          <w:sz w:val="28"/>
          <w:szCs w:val="28"/>
        </w:rPr>
        <w:t>10</w:t>
      </w:r>
      <w:r>
        <w:rPr>
          <w:sz w:val="28"/>
          <w:szCs w:val="28"/>
        </w:rPr>
        <w:t>6</w:t>
      </w:r>
    </w:p>
    <w:p w:rsidR="001E12CB" w:rsidRPr="001E12CB" w:rsidRDefault="001E12CB" w:rsidP="001E12CB">
      <w:pPr>
        <w:rPr>
          <w:sz w:val="28"/>
          <w:szCs w:val="28"/>
        </w:rPr>
      </w:pPr>
      <w:r w:rsidRPr="001E12CB">
        <w:rPr>
          <w:sz w:val="28"/>
          <w:szCs w:val="28"/>
        </w:rPr>
        <w:t xml:space="preserve">«О бюджете Тацинского сельского поселения </w:t>
      </w:r>
    </w:p>
    <w:p w:rsidR="001E12CB" w:rsidRPr="001E12CB" w:rsidRDefault="001E12CB" w:rsidP="001E12CB">
      <w:pPr>
        <w:rPr>
          <w:sz w:val="28"/>
          <w:szCs w:val="28"/>
        </w:rPr>
      </w:pPr>
      <w:r w:rsidRPr="001E12CB">
        <w:rPr>
          <w:sz w:val="28"/>
          <w:szCs w:val="28"/>
        </w:rPr>
        <w:t>Тацинского района на 202</w:t>
      </w:r>
      <w:r w:rsidR="00897D16">
        <w:rPr>
          <w:sz w:val="28"/>
          <w:szCs w:val="28"/>
        </w:rPr>
        <w:t>4</w:t>
      </w:r>
      <w:r w:rsidRPr="001E12CB">
        <w:rPr>
          <w:sz w:val="28"/>
          <w:szCs w:val="28"/>
        </w:rPr>
        <w:t xml:space="preserve"> год и на </w:t>
      </w:r>
    </w:p>
    <w:p w:rsidR="001E12CB" w:rsidRPr="001E12CB" w:rsidRDefault="001E12CB" w:rsidP="001E12CB">
      <w:pPr>
        <w:rPr>
          <w:sz w:val="28"/>
          <w:szCs w:val="28"/>
        </w:rPr>
      </w:pPr>
      <w:r w:rsidRPr="001E12CB">
        <w:rPr>
          <w:sz w:val="28"/>
          <w:szCs w:val="28"/>
        </w:rPr>
        <w:t>плановый период 202</w:t>
      </w:r>
      <w:r w:rsidR="00897D16">
        <w:rPr>
          <w:sz w:val="28"/>
          <w:szCs w:val="28"/>
        </w:rPr>
        <w:t>5</w:t>
      </w:r>
      <w:r w:rsidRPr="001E12CB">
        <w:rPr>
          <w:sz w:val="28"/>
          <w:szCs w:val="28"/>
        </w:rPr>
        <w:t xml:space="preserve"> и 202</w:t>
      </w:r>
      <w:r w:rsidR="00897D16">
        <w:rPr>
          <w:sz w:val="28"/>
          <w:szCs w:val="28"/>
        </w:rPr>
        <w:t>6</w:t>
      </w:r>
      <w:r w:rsidRPr="001E12CB">
        <w:rPr>
          <w:sz w:val="28"/>
          <w:szCs w:val="28"/>
        </w:rPr>
        <w:t xml:space="preserve"> годов» </w:t>
      </w:r>
    </w:p>
    <w:p w:rsidR="001E12CB" w:rsidRPr="001E12CB" w:rsidRDefault="001E12CB" w:rsidP="001E12CB">
      <w:pPr>
        <w:rPr>
          <w:sz w:val="28"/>
          <w:szCs w:val="28"/>
        </w:rPr>
      </w:pPr>
    </w:p>
    <w:p w:rsidR="00897D16" w:rsidRDefault="00897D16" w:rsidP="001E12CB">
      <w:pPr>
        <w:rPr>
          <w:sz w:val="28"/>
          <w:szCs w:val="28"/>
        </w:rPr>
      </w:pPr>
    </w:p>
    <w:p w:rsidR="001E12CB" w:rsidRPr="001E12CB" w:rsidRDefault="001E12CB" w:rsidP="001E12CB">
      <w:pPr>
        <w:rPr>
          <w:sz w:val="28"/>
          <w:szCs w:val="28"/>
        </w:rPr>
      </w:pPr>
      <w:r w:rsidRPr="001E12CB">
        <w:rPr>
          <w:sz w:val="28"/>
          <w:szCs w:val="28"/>
        </w:rPr>
        <w:t>В соответствии со ст.9 Бюджетного Кодекса Российской Федерации,</w:t>
      </w:r>
    </w:p>
    <w:p w:rsidR="001E12CB" w:rsidRPr="001E12CB" w:rsidRDefault="001E12CB" w:rsidP="001E12CB">
      <w:pPr>
        <w:ind w:firstLine="720"/>
        <w:jc w:val="both"/>
        <w:rPr>
          <w:sz w:val="28"/>
          <w:szCs w:val="28"/>
        </w:rPr>
      </w:pPr>
    </w:p>
    <w:p w:rsidR="001E12CB" w:rsidRPr="001E12CB" w:rsidRDefault="001E12CB" w:rsidP="001E12CB">
      <w:pPr>
        <w:spacing w:line="360" w:lineRule="auto"/>
        <w:jc w:val="center"/>
        <w:rPr>
          <w:sz w:val="28"/>
          <w:szCs w:val="28"/>
        </w:rPr>
      </w:pPr>
      <w:r w:rsidRPr="001E12CB">
        <w:rPr>
          <w:sz w:val="28"/>
          <w:szCs w:val="28"/>
        </w:rPr>
        <w:t>Собрание депутатов РЕШИЛО:</w:t>
      </w:r>
    </w:p>
    <w:p w:rsidR="00465DBF" w:rsidRDefault="00465DBF" w:rsidP="001038FC">
      <w:pPr>
        <w:pStyle w:val="2"/>
        <w:ind w:left="567"/>
        <w:rPr>
          <w:szCs w:val="28"/>
        </w:rPr>
      </w:pPr>
    </w:p>
    <w:p w:rsidR="0037623F" w:rsidRPr="00863BC9" w:rsidRDefault="00916E18" w:rsidP="0037623F">
      <w:pPr>
        <w:pStyle w:val="ConsPlusNormal"/>
        <w:numPr>
          <w:ilvl w:val="0"/>
          <w:numId w:val="47"/>
        </w:numPr>
        <w:tabs>
          <w:tab w:val="left" w:pos="851"/>
        </w:tabs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5704E3">
        <w:rPr>
          <w:rFonts w:ascii="Times New Roman" w:hAnsi="Times New Roman"/>
          <w:snapToGrid/>
          <w:sz w:val="28"/>
          <w:szCs w:val="24"/>
        </w:rPr>
        <w:t>Внести в решение Собрания депутатов Тацинского сельского поселения от 2</w:t>
      </w:r>
      <w:r w:rsidR="00897D16">
        <w:rPr>
          <w:rFonts w:ascii="Times New Roman" w:hAnsi="Times New Roman"/>
          <w:snapToGrid/>
          <w:sz w:val="28"/>
          <w:szCs w:val="24"/>
        </w:rPr>
        <w:t>7</w:t>
      </w:r>
      <w:r w:rsidRPr="005704E3">
        <w:rPr>
          <w:rFonts w:ascii="Times New Roman" w:hAnsi="Times New Roman"/>
          <w:snapToGrid/>
          <w:sz w:val="28"/>
          <w:szCs w:val="24"/>
        </w:rPr>
        <w:t>.12.20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3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года № </w:t>
      </w:r>
      <w:r w:rsidR="00897D16">
        <w:rPr>
          <w:rFonts w:ascii="Times New Roman" w:hAnsi="Times New Roman"/>
          <w:snapToGrid/>
          <w:sz w:val="28"/>
          <w:szCs w:val="24"/>
        </w:rPr>
        <w:t xml:space="preserve">106 </w:t>
      </w:r>
      <w:r w:rsidRPr="005704E3">
        <w:rPr>
          <w:rFonts w:ascii="Times New Roman" w:hAnsi="Times New Roman"/>
          <w:snapToGrid/>
          <w:sz w:val="28"/>
          <w:szCs w:val="24"/>
        </w:rPr>
        <w:t>«О бюджете Тацинского сельского поселения Тацинского района на 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4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год и на плановый период 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5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и 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6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годов»:</w:t>
      </w:r>
    </w:p>
    <w:p w:rsidR="0037623F" w:rsidRDefault="0037623F" w:rsidP="0037623F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5704E3">
        <w:rPr>
          <w:rFonts w:ascii="Times New Roman" w:hAnsi="Times New Roman"/>
          <w:snapToGrid/>
          <w:sz w:val="28"/>
          <w:szCs w:val="24"/>
        </w:rPr>
        <w:t xml:space="preserve">в подпункте </w:t>
      </w:r>
      <w:r>
        <w:rPr>
          <w:rFonts w:ascii="Times New Roman" w:hAnsi="Times New Roman"/>
          <w:snapToGrid/>
          <w:sz w:val="28"/>
          <w:szCs w:val="24"/>
        </w:rPr>
        <w:t>1 пункта 1 статьи 1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цифры «</w:t>
      </w:r>
      <w:r w:rsidR="00616DE5">
        <w:rPr>
          <w:rFonts w:ascii="Times New Roman" w:hAnsi="Times New Roman"/>
          <w:snapToGrid/>
          <w:sz w:val="28"/>
          <w:szCs w:val="24"/>
        </w:rPr>
        <w:t>34 701,7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» заменить цифрами </w:t>
      </w:r>
      <w:r>
        <w:rPr>
          <w:rFonts w:ascii="Times New Roman" w:hAnsi="Times New Roman"/>
          <w:snapToGrid/>
          <w:sz w:val="28"/>
          <w:szCs w:val="24"/>
        </w:rPr>
        <w:t>«</w:t>
      </w:r>
      <w:r w:rsidR="00616DE5">
        <w:rPr>
          <w:rFonts w:ascii="Times New Roman" w:hAnsi="Times New Roman"/>
          <w:snapToGrid/>
          <w:sz w:val="28"/>
          <w:szCs w:val="24"/>
        </w:rPr>
        <w:t>31</w:t>
      </w:r>
      <w:r w:rsidR="00952E1C">
        <w:rPr>
          <w:rFonts w:ascii="Times New Roman" w:hAnsi="Times New Roman"/>
          <w:snapToGrid/>
          <w:sz w:val="28"/>
          <w:szCs w:val="24"/>
        </w:rPr>
        <w:t xml:space="preserve"> </w:t>
      </w:r>
      <w:r w:rsidR="00616DE5">
        <w:rPr>
          <w:rFonts w:ascii="Times New Roman" w:hAnsi="Times New Roman"/>
          <w:snapToGrid/>
          <w:sz w:val="28"/>
          <w:szCs w:val="24"/>
        </w:rPr>
        <w:t>899,7</w:t>
      </w:r>
      <w:r>
        <w:rPr>
          <w:rFonts w:ascii="Times New Roman" w:hAnsi="Times New Roman"/>
          <w:snapToGrid/>
          <w:sz w:val="28"/>
          <w:szCs w:val="24"/>
        </w:rPr>
        <w:t>»;</w:t>
      </w:r>
    </w:p>
    <w:p w:rsidR="0037623F" w:rsidRDefault="0037623F" w:rsidP="0037623F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5704E3">
        <w:rPr>
          <w:rFonts w:ascii="Times New Roman" w:hAnsi="Times New Roman"/>
          <w:snapToGrid/>
          <w:sz w:val="28"/>
          <w:szCs w:val="24"/>
        </w:rPr>
        <w:t>в подпункте 2</w:t>
      </w:r>
      <w:r>
        <w:rPr>
          <w:rFonts w:ascii="Times New Roman" w:hAnsi="Times New Roman"/>
          <w:snapToGrid/>
          <w:sz w:val="28"/>
          <w:szCs w:val="24"/>
        </w:rPr>
        <w:t xml:space="preserve"> пункта 1 статьи 1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цифры «</w:t>
      </w:r>
      <w:r w:rsidR="00616DE5">
        <w:rPr>
          <w:rFonts w:ascii="Times New Roman" w:hAnsi="Times New Roman"/>
          <w:snapToGrid/>
          <w:sz w:val="28"/>
          <w:szCs w:val="24"/>
        </w:rPr>
        <w:t>36 707,5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» заменить цифрами </w:t>
      </w:r>
      <w:r>
        <w:rPr>
          <w:rFonts w:ascii="Times New Roman" w:hAnsi="Times New Roman"/>
          <w:snapToGrid/>
          <w:sz w:val="28"/>
          <w:szCs w:val="24"/>
        </w:rPr>
        <w:t>«</w:t>
      </w:r>
      <w:r w:rsidR="00AB7501">
        <w:rPr>
          <w:rFonts w:ascii="Times New Roman" w:hAnsi="Times New Roman"/>
          <w:snapToGrid/>
          <w:sz w:val="28"/>
          <w:szCs w:val="24"/>
        </w:rPr>
        <w:t>31</w:t>
      </w:r>
      <w:r w:rsidR="009723C1">
        <w:rPr>
          <w:rFonts w:ascii="Times New Roman" w:hAnsi="Times New Roman"/>
          <w:snapToGrid/>
          <w:sz w:val="28"/>
          <w:szCs w:val="24"/>
        </w:rPr>
        <w:t> </w:t>
      </w:r>
      <w:r w:rsidR="00AB7501">
        <w:rPr>
          <w:rFonts w:ascii="Times New Roman" w:hAnsi="Times New Roman"/>
          <w:snapToGrid/>
          <w:sz w:val="28"/>
          <w:szCs w:val="24"/>
        </w:rPr>
        <w:t>9</w:t>
      </w:r>
      <w:r w:rsidR="009723C1">
        <w:rPr>
          <w:rFonts w:ascii="Times New Roman" w:hAnsi="Times New Roman"/>
          <w:snapToGrid/>
          <w:sz w:val="28"/>
          <w:szCs w:val="24"/>
        </w:rPr>
        <w:t>66,5</w:t>
      </w:r>
      <w:r>
        <w:rPr>
          <w:rFonts w:ascii="Times New Roman" w:hAnsi="Times New Roman"/>
          <w:snapToGrid/>
          <w:sz w:val="28"/>
          <w:szCs w:val="24"/>
        </w:rPr>
        <w:t>»;</w:t>
      </w:r>
    </w:p>
    <w:p w:rsidR="00616DE5" w:rsidRPr="00616DE5" w:rsidRDefault="00616DE5" w:rsidP="00616DE5">
      <w:pPr>
        <w:pStyle w:val="ConsPlusNormal"/>
        <w:numPr>
          <w:ilvl w:val="0"/>
          <w:numId w:val="46"/>
        </w:numPr>
        <w:spacing w:line="276" w:lineRule="auto"/>
        <w:jc w:val="both"/>
        <w:rPr>
          <w:rFonts w:ascii="Times New Roman" w:hAnsi="Times New Roman"/>
          <w:snapToGrid/>
          <w:sz w:val="28"/>
          <w:szCs w:val="24"/>
        </w:rPr>
      </w:pPr>
      <w:r>
        <w:rPr>
          <w:rFonts w:ascii="Times New Roman" w:hAnsi="Times New Roman"/>
          <w:snapToGrid/>
          <w:sz w:val="28"/>
          <w:szCs w:val="24"/>
        </w:rPr>
        <w:t xml:space="preserve">    в подпункте 5 цифры «2005,8» заменить цифрами «</w:t>
      </w:r>
      <w:r w:rsidR="00AB7501">
        <w:rPr>
          <w:rFonts w:ascii="Times New Roman" w:hAnsi="Times New Roman"/>
          <w:snapToGrid/>
          <w:sz w:val="28"/>
          <w:szCs w:val="24"/>
        </w:rPr>
        <w:t>6</w:t>
      </w:r>
      <w:r w:rsidR="009723C1">
        <w:rPr>
          <w:rFonts w:ascii="Times New Roman" w:hAnsi="Times New Roman"/>
          <w:snapToGrid/>
          <w:sz w:val="28"/>
          <w:szCs w:val="24"/>
        </w:rPr>
        <w:t>6,8</w:t>
      </w:r>
      <w:r>
        <w:rPr>
          <w:rFonts w:ascii="Times New Roman" w:hAnsi="Times New Roman"/>
          <w:snapToGrid/>
          <w:sz w:val="28"/>
          <w:szCs w:val="24"/>
        </w:rPr>
        <w:t>».</w:t>
      </w:r>
    </w:p>
    <w:p w:rsidR="00863BC9" w:rsidRDefault="0037623F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>
        <w:rPr>
          <w:rFonts w:ascii="Times New Roman" w:hAnsi="Times New Roman"/>
          <w:snapToGrid/>
          <w:sz w:val="28"/>
          <w:szCs w:val="24"/>
        </w:rPr>
        <w:t xml:space="preserve">приложение 1 «Объем поступлений доходов бюджета Тацинского сельского поселения Тацинского района на 2024 год и плановый период 2025 и 2026 годов» </w:t>
      </w:r>
      <w:r w:rsidRPr="000A4F30">
        <w:rPr>
          <w:rFonts w:ascii="Times New Roman" w:hAnsi="Times New Roman"/>
          <w:snapToGrid/>
          <w:sz w:val="28"/>
          <w:szCs w:val="24"/>
        </w:rPr>
        <w:t xml:space="preserve">изложить в </w:t>
      </w:r>
      <w:r w:rsidRPr="00845D67">
        <w:rPr>
          <w:rFonts w:ascii="Times New Roman" w:hAnsi="Times New Roman"/>
          <w:snapToGrid/>
          <w:sz w:val="28"/>
          <w:szCs w:val="24"/>
        </w:rPr>
        <w:t xml:space="preserve">редакции согласно </w:t>
      </w:r>
      <w:r>
        <w:rPr>
          <w:rFonts w:ascii="Times New Roman" w:hAnsi="Times New Roman"/>
          <w:snapToGrid/>
          <w:sz w:val="28"/>
          <w:szCs w:val="24"/>
        </w:rPr>
        <w:t>приложению 1</w:t>
      </w:r>
      <w:r w:rsidRPr="00845D67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863BC9" w:rsidRDefault="0037623F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 xml:space="preserve">приложение 2 «Источники финансирования дефицита бюджета Тацинского сельского поселения Тацинского района на 2024 год и на плановый период 2025 и 2026  годов» изложить в редакции согласно приложению 2 к </w:t>
      </w:r>
      <w:r w:rsidRPr="00863BC9">
        <w:rPr>
          <w:rFonts w:ascii="Times New Roman" w:hAnsi="Times New Roman"/>
          <w:snapToGrid/>
          <w:sz w:val="28"/>
          <w:szCs w:val="24"/>
        </w:rPr>
        <w:lastRenderedPageBreak/>
        <w:t>настоящему решению;</w:t>
      </w:r>
    </w:p>
    <w:p w:rsidR="00863BC9" w:rsidRDefault="00916E18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>приложение 4 «Распределение бюджетных ассигнований по разделам, подразделам, целевым статьям (муниципальным программам Тацинского сельского поселения Тацинского района  и непрограммным направлениям деятельности), группам и подгруппам видов  расходов классификации расходов бюджета Тацинского сельского поселения  на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 и на плановый период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и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годов» изложить в редакции согласно приложению </w:t>
      </w:r>
      <w:r w:rsidR="0037623F" w:rsidRPr="00863BC9">
        <w:rPr>
          <w:rFonts w:ascii="Times New Roman" w:hAnsi="Times New Roman"/>
          <w:snapToGrid/>
          <w:sz w:val="28"/>
          <w:szCs w:val="24"/>
        </w:rPr>
        <w:t>3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863BC9" w:rsidRDefault="00916E18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>приложение 5 «Ведомственная структура расходов 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Тацинского сельского поселения Тацинского района  на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 и на плановый период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и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 годов» изложить в редакции согласно приложению </w:t>
      </w:r>
      <w:r w:rsidR="0037623F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863BC9" w:rsidRDefault="00916E18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>приложение 6 «Распределение бюджетных ассигнований  по целевым статьям (муниципальным программам Тацинского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бюджетов на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 и на плановый период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и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 годов» изложить в редакции согласно приложению </w:t>
      </w:r>
      <w:r w:rsidR="0037623F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616DE5" w:rsidRPr="00616DE5" w:rsidRDefault="00616DE5" w:rsidP="00616DE5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 xml:space="preserve">приложение 8 «Расшифровка субвенций предоставляемых бюджету Тацинского сельского поселения Тацинского района  на 2024  год и на плановый период 2025 и 2026 годов» изложить в редакции согласно приложению </w:t>
      </w:r>
      <w:r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решению.</w:t>
      </w:r>
    </w:p>
    <w:p w:rsidR="00916E18" w:rsidRPr="003D0A06" w:rsidRDefault="00916E18" w:rsidP="00916E18">
      <w:pPr>
        <w:pStyle w:val="2"/>
        <w:spacing w:line="276" w:lineRule="auto"/>
        <w:ind w:firstLine="709"/>
        <w:jc w:val="both"/>
        <w:rPr>
          <w:szCs w:val="28"/>
        </w:rPr>
      </w:pPr>
      <w:r w:rsidRPr="003D0A06">
        <w:rPr>
          <w:szCs w:val="28"/>
        </w:rPr>
        <w:t>2. Контроль за  исполнением  данного решения  возложить  на постоянную комиссию  по бюджету,  налогам,  муниципальной собственности  (</w:t>
      </w:r>
      <w:r>
        <w:rPr>
          <w:szCs w:val="28"/>
        </w:rPr>
        <w:t>Нетребская С.А.</w:t>
      </w:r>
      <w:r w:rsidRPr="003D0A06">
        <w:rPr>
          <w:szCs w:val="28"/>
        </w:rPr>
        <w:t xml:space="preserve">). </w:t>
      </w:r>
    </w:p>
    <w:p w:rsidR="00916E18" w:rsidRDefault="00916E18" w:rsidP="00916E18">
      <w:pPr>
        <w:spacing w:line="276" w:lineRule="auto"/>
        <w:ind w:firstLine="709"/>
        <w:jc w:val="both"/>
        <w:rPr>
          <w:sz w:val="28"/>
          <w:szCs w:val="28"/>
        </w:rPr>
      </w:pPr>
      <w:r w:rsidRPr="003D0A06">
        <w:rPr>
          <w:bCs/>
          <w:sz w:val="28"/>
          <w:szCs w:val="28"/>
        </w:rPr>
        <w:t>3.</w:t>
      </w:r>
      <w:r w:rsidRPr="003D0A06">
        <w:rPr>
          <w:sz w:val="28"/>
          <w:szCs w:val="28"/>
        </w:rPr>
        <w:t xml:space="preserve"> </w:t>
      </w:r>
      <w:r w:rsidRPr="00AC69D5">
        <w:rPr>
          <w:sz w:val="28"/>
          <w:szCs w:val="28"/>
        </w:rPr>
        <w:t xml:space="preserve">Настоящее решение Собрания депутатов Тацинского сельского поселения вступает в силу после его официального опубликования (обнародования).  </w:t>
      </w:r>
    </w:p>
    <w:p w:rsidR="00916E18" w:rsidRDefault="00916E18" w:rsidP="00916E18">
      <w:pPr>
        <w:spacing w:line="276" w:lineRule="auto"/>
        <w:ind w:firstLine="709"/>
        <w:jc w:val="both"/>
        <w:rPr>
          <w:sz w:val="28"/>
          <w:szCs w:val="28"/>
        </w:rPr>
      </w:pPr>
    </w:p>
    <w:p w:rsidR="00916E18" w:rsidRDefault="00916E18" w:rsidP="00916E18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3B14A2" w:rsidRPr="001038FC" w:rsidRDefault="003B14A2" w:rsidP="00916E18">
      <w:pPr>
        <w:tabs>
          <w:tab w:val="left" w:pos="1134"/>
        </w:tabs>
        <w:jc w:val="both"/>
        <w:outlineLvl w:val="0"/>
        <w:rPr>
          <w:snapToGrid w:val="0"/>
          <w:sz w:val="28"/>
          <w:szCs w:val="28"/>
        </w:rPr>
      </w:pPr>
    </w:p>
    <w:p w:rsidR="001E12CB" w:rsidRPr="00B57A5F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B57A5F">
        <w:rPr>
          <w:spacing w:val="1"/>
          <w:sz w:val="28"/>
          <w:szCs w:val="28"/>
        </w:rPr>
        <w:t>Председатель Собрания депутатов –</w:t>
      </w:r>
    </w:p>
    <w:p w:rsidR="001E12CB" w:rsidRPr="00B57A5F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B57A5F">
        <w:rPr>
          <w:spacing w:val="1"/>
          <w:sz w:val="28"/>
          <w:szCs w:val="28"/>
        </w:rPr>
        <w:t>Глава Тацинского сельского поселения</w:t>
      </w:r>
      <w:r w:rsidRPr="00B57A5F">
        <w:rPr>
          <w:spacing w:val="1"/>
          <w:sz w:val="28"/>
          <w:szCs w:val="28"/>
        </w:rPr>
        <w:tab/>
      </w:r>
      <w:r w:rsidRPr="00B57A5F">
        <w:rPr>
          <w:spacing w:val="1"/>
          <w:sz w:val="28"/>
          <w:szCs w:val="28"/>
        </w:rPr>
        <w:tab/>
      </w:r>
      <w:r w:rsidRPr="00B57A5F">
        <w:rPr>
          <w:spacing w:val="1"/>
          <w:sz w:val="28"/>
          <w:szCs w:val="28"/>
        </w:rPr>
        <w:tab/>
      </w:r>
      <w:r w:rsidRPr="00B57A5F"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 xml:space="preserve">    </w:t>
      </w:r>
      <w:r w:rsidRPr="00B57A5F">
        <w:rPr>
          <w:spacing w:val="1"/>
          <w:sz w:val="28"/>
          <w:szCs w:val="28"/>
        </w:rPr>
        <w:t>О.Д.</w:t>
      </w:r>
      <w:r w:rsidR="00897D16">
        <w:rPr>
          <w:spacing w:val="1"/>
          <w:sz w:val="28"/>
          <w:szCs w:val="28"/>
        </w:rPr>
        <w:t xml:space="preserve"> </w:t>
      </w:r>
      <w:r w:rsidRPr="00B57A5F">
        <w:rPr>
          <w:spacing w:val="1"/>
          <w:sz w:val="28"/>
          <w:szCs w:val="28"/>
        </w:rPr>
        <w:t>Барская</w:t>
      </w:r>
    </w:p>
    <w:p w:rsidR="009810A9" w:rsidRPr="001038FC" w:rsidRDefault="009810A9" w:rsidP="001E12CB">
      <w:pPr>
        <w:tabs>
          <w:tab w:val="left" w:pos="1134"/>
        </w:tabs>
        <w:ind w:left="567"/>
        <w:jc w:val="both"/>
        <w:outlineLvl w:val="0"/>
        <w:rPr>
          <w:snapToGrid w:val="0"/>
          <w:sz w:val="28"/>
          <w:szCs w:val="28"/>
        </w:rPr>
      </w:pPr>
    </w:p>
    <w:sectPr w:rsidR="009810A9" w:rsidRPr="001038FC" w:rsidSect="001038FC">
      <w:footerReference w:type="even" r:id="rId10"/>
      <w:pgSz w:w="11906" w:h="16838"/>
      <w:pgMar w:top="737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396" w:rsidRDefault="00A32396">
      <w:r>
        <w:separator/>
      </w:r>
    </w:p>
  </w:endnote>
  <w:endnote w:type="continuationSeparator" w:id="0">
    <w:p w:rsidR="00A32396" w:rsidRDefault="00A3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2C8" w:rsidRDefault="002A52C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2C8" w:rsidRDefault="002A52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396" w:rsidRDefault="00A32396">
      <w:r>
        <w:separator/>
      </w:r>
    </w:p>
  </w:footnote>
  <w:footnote w:type="continuationSeparator" w:id="0">
    <w:p w:rsidR="00A32396" w:rsidRDefault="00A32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DAE"/>
    <w:multiLevelType w:val="hybridMultilevel"/>
    <w:tmpl w:val="6B529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5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B263368"/>
    <w:multiLevelType w:val="hybridMultilevel"/>
    <w:tmpl w:val="CA002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A46F48"/>
    <w:multiLevelType w:val="hybridMultilevel"/>
    <w:tmpl w:val="26A27F98"/>
    <w:lvl w:ilvl="0" w:tplc="69788D3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3BD17ACA"/>
    <w:multiLevelType w:val="multilevel"/>
    <w:tmpl w:val="03A41D88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E86C4B"/>
    <w:multiLevelType w:val="hybridMultilevel"/>
    <w:tmpl w:val="7EAAC506"/>
    <w:lvl w:ilvl="0" w:tplc="C2CA54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>
    <w:nsid w:val="62581F47"/>
    <w:multiLevelType w:val="hybridMultilevel"/>
    <w:tmpl w:val="8C8A0664"/>
    <w:lvl w:ilvl="0" w:tplc="CF601E94">
      <w:start w:val="1"/>
      <w:numFmt w:val="decimal"/>
      <w:lvlText w:val="%1."/>
      <w:lvlJc w:val="left"/>
      <w:pPr>
        <w:ind w:left="1068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5275C22"/>
    <w:multiLevelType w:val="hybridMultilevel"/>
    <w:tmpl w:val="4320998E"/>
    <w:lvl w:ilvl="0" w:tplc="685883F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69942C12"/>
    <w:multiLevelType w:val="hybridMultilevel"/>
    <w:tmpl w:val="E2325C9C"/>
    <w:lvl w:ilvl="0" w:tplc="D9CC17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8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4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5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1"/>
  </w:num>
  <w:num w:numId="2">
    <w:abstractNumId w:val="4"/>
  </w:num>
  <w:num w:numId="3">
    <w:abstractNumId w:val="41"/>
  </w:num>
  <w:num w:numId="4">
    <w:abstractNumId w:val="29"/>
  </w:num>
  <w:num w:numId="5">
    <w:abstractNumId w:val="3"/>
  </w:num>
  <w:num w:numId="6">
    <w:abstractNumId w:val="18"/>
  </w:num>
  <w:num w:numId="7">
    <w:abstractNumId w:val="15"/>
  </w:num>
  <w:num w:numId="8">
    <w:abstractNumId w:val="20"/>
  </w:num>
  <w:num w:numId="9">
    <w:abstractNumId w:val="40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43"/>
  </w:num>
  <w:num w:numId="13">
    <w:abstractNumId w:val="30"/>
  </w:num>
  <w:num w:numId="14">
    <w:abstractNumId w:val="24"/>
  </w:num>
  <w:num w:numId="15">
    <w:abstractNumId w:val="16"/>
  </w:num>
  <w:num w:numId="16">
    <w:abstractNumId w:val="17"/>
  </w:num>
  <w:num w:numId="17">
    <w:abstractNumId w:val="27"/>
  </w:num>
  <w:num w:numId="18">
    <w:abstractNumId w:val="32"/>
  </w:num>
  <w:num w:numId="19">
    <w:abstractNumId w:val="12"/>
  </w:num>
  <w:num w:numId="20">
    <w:abstractNumId w:val="6"/>
  </w:num>
  <w:num w:numId="21">
    <w:abstractNumId w:val="8"/>
  </w:num>
  <w:num w:numId="22">
    <w:abstractNumId w:val="23"/>
  </w:num>
  <w:num w:numId="23">
    <w:abstractNumId w:val="45"/>
  </w:num>
  <w:num w:numId="24">
    <w:abstractNumId w:val="9"/>
  </w:num>
  <w:num w:numId="25">
    <w:abstractNumId w:val="44"/>
  </w:num>
  <w:num w:numId="26">
    <w:abstractNumId w:val="5"/>
  </w:num>
  <w:num w:numId="27">
    <w:abstractNumId w:val="36"/>
  </w:num>
  <w:num w:numId="28">
    <w:abstractNumId w:val="22"/>
  </w:num>
  <w:num w:numId="29">
    <w:abstractNumId w:val="38"/>
  </w:num>
  <w:num w:numId="30">
    <w:abstractNumId w:val="42"/>
  </w:num>
  <w:num w:numId="31">
    <w:abstractNumId w:val="10"/>
  </w:num>
  <w:num w:numId="32">
    <w:abstractNumId w:val="28"/>
  </w:num>
  <w:num w:numId="33">
    <w:abstractNumId w:val="31"/>
  </w:num>
  <w:num w:numId="34">
    <w:abstractNumId w:val="2"/>
  </w:num>
  <w:num w:numId="35">
    <w:abstractNumId w:val="1"/>
  </w:num>
  <w:num w:numId="36">
    <w:abstractNumId w:val="25"/>
  </w:num>
  <w:num w:numId="37">
    <w:abstractNumId w:val="13"/>
  </w:num>
  <w:num w:numId="38">
    <w:abstractNumId w:val="14"/>
  </w:num>
  <w:num w:numId="39">
    <w:abstractNumId w:val="34"/>
  </w:num>
  <w:num w:numId="40">
    <w:abstractNumId w:val="33"/>
  </w:num>
  <w:num w:numId="41">
    <w:abstractNumId w:val="19"/>
  </w:num>
  <w:num w:numId="42">
    <w:abstractNumId w:val="7"/>
  </w:num>
  <w:num w:numId="43">
    <w:abstractNumId w:val="21"/>
  </w:num>
  <w:num w:numId="44">
    <w:abstractNumId w:val="0"/>
  </w:num>
  <w:num w:numId="45">
    <w:abstractNumId w:val="39"/>
  </w:num>
  <w:num w:numId="46">
    <w:abstractNumId w:val="35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1675"/>
    <w:rsid w:val="00003349"/>
    <w:rsid w:val="000125DC"/>
    <w:rsid w:val="0001344E"/>
    <w:rsid w:val="0001652F"/>
    <w:rsid w:val="00017545"/>
    <w:rsid w:val="0002088D"/>
    <w:rsid w:val="00021CD3"/>
    <w:rsid w:val="00022003"/>
    <w:rsid w:val="00023216"/>
    <w:rsid w:val="0002440D"/>
    <w:rsid w:val="0002787D"/>
    <w:rsid w:val="00027CB9"/>
    <w:rsid w:val="00031A46"/>
    <w:rsid w:val="0003338F"/>
    <w:rsid w:val="00036004"/>
    <w:rsid w:val="000404E1"/>
    <w:rsid w:val="000408BF"/>
    <w:rsid w:val="00053C08"/>
    <w:rsid w:val="00057A96"/>
    <w:rsid w:val="000618FB"/>
    <w:rsid w:val="00061D64"/>
    <w:rsid w:val="0006378F"/>
    <w:rsid w:val="00066E7D"/>
    <w:rsid w:val="00076EB9"/>
    <w:rsid w:val="00081636"/>
    <w:rsid w:val="000826E1"/>
    <w:rsid w:val="000854F5"/>
    <w:rsid w:val="000877CF"/>
    <w:rsid w:val="000909B1"/>
    <w:rsid w:val="00091DC1"/>
    <w:rsid w:val="00094F32"/>
    <w:rsid w:val="000A1D80"/>
    <w:rsid w:val="000A49D7"/>
    <w:rsid w:val="000A557B"/>
    <w:rsid w:val="000A6C43"/>
    <w:rsid w:val="000A6DED"/>
    <w:rsid w:val="000B0B33"/>
    <w:rsid w:val="000B370F"/>
    <w:rsid w:val="000B4D19"/>
    <w:rsid w:val="000B5173"/>
    <w:rsid w:val="000B6BB7"/>
    <w:rsid w:val="000C0483"/>
    <w:rsid w:val="000C0732"/>
    <w:rsid w:val="000C0D61"/>
    <w:rsid w:val="000C21E8"/>
    <w:rsid w:val="000C2DD0"/>
    <w:rsid w:val="000C3F82"/>
    <w:rsid w:val="000C425B"/>
    <w:rsid w:val="000C7B62"/>
    <w:rsid w:val="000D1284"/>
    <w:rsid w:val="000D3531"/>
    <w:rsid w:val="000D4B3D"/>
    <w:rsid w:val="000E08CA"/>
    <w:rsid w:val="000E1BE7"/>
    <w:rsid w:val="000E1CA4"/>
    <w:rsid w:val="000E2AC8"/>
    <w:rsid w:val="000E632C"/>
    <w:rsid w:val="000E6909"/>
    <w:rsid w:val="000F5405"/>
    <w:rsid w:val="000F5803"/>
    <w:rsid w:val="000F5C79"/>
    <w:rsid w:val="000F5DFE"/>
    <w:rsid w:val="001012BE"/>
    <w:rsid w:val="00102F00"/>
    <w:rsid w:val="001038FC"/>
    <w:rsid w:val="00103EBF"/>
    <w:rsid w:val="00113B5C"/>
    <w:rsid w:val="00113C28"/>
    <w:rsid w:val="00113E18"/>
    <w:rsid w:val="00114A4A"/>
    <w:rsid w:val="00115D8B"/>
    <w:rsid w:val="00116291"/>
    <w:rsid w:val="001165C3"/>
    <w:rsid w:val="0012173F"/>
    <w:rsid w:val="001217C7"/>
    <w:rsid w:val="00122B9B"/>
    <w:rsid w:val="00123723"/>
    <w:rsid w:val="00134A52"/>
    <w:rsid w:val="00135B6A"/>
    <w:rsid w:val="0013712F"/>
    <w:rsid w:val="001406F6"/>
    <w:rsid w:val="00140EE2"/>
    <w:rsid w:val="001431EF"/>
    <w:rsid w:val="00145411"/>
    <w:rsid w:val="00145775"/>
    <w:rsid w:val="00145D65"/>
    <w:rsid w:val="0014704B"/>
    <w:rsid w:val="001618D7"/>
    <w:rsid w:val="001669C4"/>
    <w:rsid w:val="00176BED"/>
    <w:rsid w:val="00176CE4"/>
    <w:rsid w:val="00176E96"/>
    <w:rsid w:val="001804A7"/>
    <w:rsid w:val="001900A8"/>
    <w:rsid w:val="00192137"/>
    <w:rsid w:val="001966A4"/>
    <w:rsid w:val="0019765E"/>
    <w:rsid w:val="00197680"/>
    <w:rsid w:val="001A0278"/>
    <w:rsid w:val="001A2CB4"/>
    <w:rsid w:val="001A4338"/>
    <w:rsid w:val="001B1ED2"/>
    <w:rsid w:val="001B1FD0"/>
    <w:rsid w:val="001B2A1C"/>
    <w:rsid w:val="001B3166"/>
    <w:rsid w:val="001B386F"/>
    <w:rsid w:val="001B5786"/>
    <w:rsid w:val="001B5E81"/>
    <w:rsid w:val="001C02D4"/>
    <w:rsid w:val="001C31CA"/>
    <w:rsid w:val="001C526E"/>
    <w:rsid w:val="001C6E6E"/>
    <w:rsid w:val="001D049F"/>
    <w:rsid w:val="001D11F1"/>
    <w:rsid w:val="001D310B"/>
    <w:rsid w:val="001D3FC7"/>
    <w:rsid w:val="001D4E94"/>
    <w:rsid w:val="001D6B6A"/>
    <w:rsid w:val="001D6BC2"/>
    <w:rsid w:val="001E00B9"/>
    <w:rsid w:val="001E11D6"/>
    <w:rsid w:val="001E12CB"/>
    <w:rsid w:val="001E358A"/>
    <w:rsid w:val="001F0DAC"/>
    <w:rsid w:val="001F2345"/>
    <w:rsid w:val="001F2A6E"/>
    <w:rsid w:val="001F5156"/>
    <w:rsid w:val="001F6347"/>
    <w:rsid w:val="001F6FB7"/>
    <w:rsid w:val="00200420"/>
    <w:rsid w:val="00200662"/>
    <w:rsid w:val="00205A46"/>
    <w:rsid w:val="002073AD"/>
    <w:rsid w:val="00210C27"/>
    <w:rsid w:val="0021247F"/>
    <w:rsid w:val="002213D5"/>
    <w:rsid w:val="00221442"/>
    <w:rsid w:val="002225C1"/>
    <w:rsid w:val="00223431"/>
    <w:rsid w:val="002236B9"/>
    <w:rsid w:val="00225686"/>
    <w:rsid w:val="002301A3"/>
    <w:rsid w:val="00233DF8"/>
    <w:rsid w:val="00237BDA"/>
    <w:rsid w:val="002405E8"/>
    <w:rsid w:val="002408C5"/>
    <w:rsid w:val="00242A61"/>
    <w:rsid w:val="0024314B"/>
    <w:rsid w:val="00243FFF"/>
    <w:rsid w:val="00244C56"/>
    <w:rsid w:val="00245D3A"/>
    <w:rsid w:val="00247AC5"/>
    <w:rsid w:val="00247B89"/>
    <w:rsid w:val="00247C65"/>
    <w:rsid w:val="0025009D"/>
    <w:rsid w:val="00251435"/>
    <w:rsid w:val="002529AF"/>
    <w:rsid w:val="0025313F"/>
    <w:rsid w:val="00256E7C"/>
    <w:rsid w:val="00264590"/>
    <w:rsid w:val="00270BBB"/>
    <w:rsid w:val="0027202F"/>
    <w:rsid w:val="00272657"/>
    <w:rsid w:val="00272F02"/>
    <w:rsid w:val="00276A2E"/>
    <w:rsid w:val="002774AA"/>
    <w:rsid w:val="0028172D"/>
    <w:rsid w:val="0028255C"/>
    <w:rsid w:val="0028272C"/>
    <w:rsid w:val="00283401"/>
    <w:rsid w:val="00285C4A"/>
    <w:rsid w:val="00291667"/>
    <w:rsid w:val="00291B6B"/>
    <w:rsid w:val="00293E89"/>
    <w:rsid w:val="00294585"/>
    <w:rsid w:val="002A0ECC"/>
    <w:rsid w:val="002A1916"/>
    <w:rsid w:val="002A3207"/>
    <w:rsid w:val="002A52C8"/>
    <w:rsid w:val="002A767B"/>
    <w:rsid w:val="002B34D0"/>
    <w:rsid w:val="002B480C"/>
    <w:rsid w:val="002B5127"/>
    <w:rsid w:val="002C425D"/>
    <w:rsid w:val="002C4C10"/>
    <w:rsid w:val="002C78AE"/>
    <w:rsid w:val="002D4ABA"/>
    <w:rsid w:val="002D651E"/>
    <w:rsid w:val="002D7869"/>
    <w:rsid w:val="002D7B61"/>
    <w:rsid w:val="002E06F4"/>
    <w:rsid w:val="002E0D69"/>
    <w:rsid w:val="002E1F54"/>
    <w:rsid w:val="002E5169"/>
    <w:rsid w:val="002E6701"/>
    <w:rsid w:val="002F307D"/>
    <w:rsid w:val="002F3B89"/>
    <w:rsid w:val="002F3FF5"/>
    <w:rsid w:val="0030076F"/>
    <w:rsid w:val="00302437"/>
    <w:rsid w:val="00303457"/>
    <w:rsid w:val="003053DD"/>
    <w:rsid w:val="00311DEB"/>
    <w:rsid w:val="00312FAB"/>
    <w:rsid w:val="003133F3"/>
    <w:rsid w:val="00316C14"/>
    <w:rsid w:val="0031788D"/>
    <w:rsid w:val="00320BAD"/>
    <w:rsid w:val="00322C13"/>
    <w:rsid w:val="00326AF0"/>
    <w:rsid w:val="0032717E"/>
    <w:rsid w:val="00331EB7"/>
    <w:rsid w:val="00332FC7"/>
    <w:rsid w:val="00333171"/>
    <w:rsid w:val="00333291"/>
    <w:rsid w:val="0033394C"/>
    <w:rsid w:val="0034100A"/>
    <w:rsid w:val="00341DC3"/>
    <w:rsid w:val="00343A2B"/>
    <w:rsid w:val="00344040"/>
    <w:rsid w:val="003454F3"/>
    <w:rsid w:val="0035073F"/>
    <w:rsid w:val="0035484F"/>
    <w:rsid w:val="00355076"/>
    <w:rsid w:val="0036143B"/>
    <w:rsid w:val="003623BA"/>
    <w:rsid w:val="00363046"/>
    <w:rsid w:val="00364823"/>
    <w:rsid w:val="00365323"/>
    <w:rsid w:val="00365F2B"/>
    <w:rsid w:val="00366DA2"/>
    <w:rsid w:val="00367B13"/>
    <w:rsid w:val="00370FD4"/>
    <w:rsid w:val="00371B30"/>
    <w:rsid w:val="003732E9"/>
    <w:rsid w:val="0037623F"/>
    <w:rsid w:val="00376AB0"/>
    <w:rsid w:val="003779D9"/>
    <w:rsid w:val="00380D7C"/>
    <w:rsid w:val="0038120A"/>
    <w:rsid w:val="00381ADE"/>
    <w:rsid w:val="00383877"/>
    <w:rsid w:val="00383C18"/>
    <w:rsid w:val="00385404"/>
    <w:rsid w:val="00391326"/>
    <w:rsid w:val="0039561E"/>
    <w:rsid w:val="00395BD4"/>
    <w:rsid w:val="0039661F"/>
    <w:rsid w:val="003A01AF"/>
    <w:rsid w:val="003A243B"/>
    <w:rsid w:val="003A3322"/>
    <w:rsid w:val="003A5389"/>
    <w:rsid w:val="003A5E53"/>
    <w:rsid w:val="003A6438"/>
    <w:rsid w:val="003A7C62"/>
    <w:rsid w:val="003B14A2"/>
    <w:rsid w:val="003B1982"/>
    <w:rsid w:val="003B2204"/>
    <w:rsid w:val="003B3319"/>
    <w:rsid w:val="003B64B9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DBE"/>
    <w:rsid w:val="003D4F0C"/>
    <w:rsid w:val="003D56E5"/>
    <w:rsid w:val="003E2005"/>
    <w:rsid w:val="003E27C9"/>
    <w:rsid w:val="003F0391"/>
    <w:rsid w:val="003F15CC"/>
    <w:rsid w:val="003F271E"/>
    <w:rsid w:val="003F50B1"/>
    <w:rsid w:val="003F5C46"/>
    <w:rsid w:val="00400D4D"/>
    <w:rsid w:val="00410ED3"/>
    <w:rsid w:val="00413B25"/>
    <w:rsid w:val="00413D86"/>
    <w:rsid w:val="00416E0F"/>
    <w:rsid w:val="00417DAD"/>
    <w:rsid w:val="004219B1"/>
    <w:rsid w:val="00421E1A"/>
    <w:rsid w:val="004232FD"/>
    <w:rsid w:val="0042419C"/>
    <w:rsid w:val="00427BAA"/>
    <w:rsid w:val="00430C40"/>
    <w:rsid w:val="0043129E"/>
    <w:rsid w:val="004351AC"/>
    <w:rsid w:val="00435663"/>
    <w:rsid w:val="0043723F"/>
    <w:rsid w:val="00437A5C"/>
    <w:rsid w:val="004404FA"/>
    <w:rsid w:val="00442E0C"/>
    <w:rsid w:val="0044336A"/>
    <w:rsid w:val="00461FF2"/>
    <w:rsid w:val="0046327A"/>
    <w:rsid w:val="00463FCF"/>
    <w:rsid w:val="00464CDE"/>
    <w:rsid w:val="00465DBF"/>
    <w:rsid w:val="00467ED6"/>
    <w:rsid w:val="0047002D"/>
    <w:rsid w:val="00471420"/>
    <w:rsid w:val="00471BEB"/>
    <w:rsid w:val="00471DFD"/>
    <w:rsid w:val="004737FA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8F0"/>
    <w:rsid w:val="004B7684"/>
    <w:rsid w:val="004B79AF"/>
    <w:rsid w:val="004D04E6"/>
    <w:rsid w:val="004D08E6"/>
    <w:rsid w:val="004D4D75"/>
    <w:rsid w:val="004D51C7"/>
    <w:rsid w:val="004D6030"/>
    <w:rsid w:val="004E0B8F"/>
    <w:rsid w:val="004E6FBC"/>
    <w:rsid w:val="004F4862"/>
    <w:rsid w:val="005018C1"/>
    <w:rsid w:val="00501E0B"/>
    <w:rsid w:val="00501FE4"/>
    <w:rsid w:val="00502156"/>
    <w:rsid w:val="0050217C"/>
    <w:rsid w:val="00502A15"/>
    <w:rsid w:val="00505FFF"/>
    <w:rsid w:val="005078F8"/>
    <w:rsid w:val="005106A3"/>
    <w:rsid w:val="005108DB"/>
    <w:rsid w:val="00515190"/>
    <w:rsid w:val="005209AF"/>
    <w:rsid w:val="00520E68"/>
    <w:rsid w:val="005245D7"/>
    <w:rsid w:val="00524E09"/>
    <w:rsid w:val="00525360"/>
    <w:rsid w:val="00534534"/>
    <w:rsid w:val="00536EFF"/>
    <w:rsid w:val="00536F28"/>
    <w:rsid w:val="00540403"/>
    <w:rsid w:val="00540A52"/>
    <w:rsid w:val="005421D3"/>
    <w:rsid w:val="00544643"/>
    <w:rsid w:val="00550428"/>
    <w:rsid w:val="00552760"/>
    <w:rsid w:val="00552911"/>
    <w:rsid w:val="00552AE7"/>
    <w:rsid w:val="00555540"/>
    <w:rsid w:val="00556D5F"/>
    <w:rsid w:val="00565AF3"/>
    <w:rsid w:val="005662B6"/>
    <w:rsid w:val="00570050"/>
    <w:rsid w:val="00570595"/>
    <w:rsid w:val="0057239F"/>
    <w:rsid w:val="00573257"/>
    <w:rsid w:val="00582867"/>
    <w:rsid w:val="005844B1"/>
    <w:rsid w:val="00585883"/>
    <w:rsid w:val="00586B03"/>
    <w:rsid w:val="00586B20"/>
    <w:rsid w:val="0059258D"/>
    <w:rsid w:val="00592D66"/>
    <w:rsid w:val="00595AC8"/>
    <w:rsid w:val="0059601C"/>
    <w:rsid w:val="00596828"/>
    <w:rsid w:val="00597795"/>
    <w:rsid w:val="005978ED"/>
    <w:rsid w:val="00597FB4"/>
    <w:rsid w:val="005A0D8E"/>
    <w:rsid w:val="005A1ECB"/>
    <w:rsid w:val="005A3819"/>
    <w:rsid w:val="005A6D0E"/>
    <w:rsid w:val="005B4D3D"/>
    <w:rsid w:val="005B55EE"/>
    <w:rsid w:val="005C041D"/>
    <w:rsid w:val="005C2943"/>
    <w:rsid w:val="005C5792"/>
    <w:rsid w:val="005D0C65"/>
    <w:rsid w:val="005D1128"/>
    <w:rsid w:val="005D263E"/>
    <w:rsid w:val="005D2910"/>
    <w:rsid w:val="005D305A"/>
    <w:rsid w:val="005D37E3"/>
    <w:rsid w:val="005D3EE9"/>
    <w:rsid w:val="005D4703"/>
    <w:rsid w:val="005D594A"/>
    <w:rsid w:val="005D5960"/>
    <w:rsid w:val="005D7B62"/>
    <w:rsid w:val="005E12F2"/>
    <w:rsid w:val="005E2A93"/>
    <w:rsid w:val="005E3A81"/>
    <w:rsid w:val="005E429B"/>
    <w:rsid w:val="005E432D"/>
    <w:rsid w:val="005E49AB"/>
    <w:rsid w:val="005E5C2D"/>
    <w:rsid w:val="005F2C79"/>
    <w:rsid w:val="005F30BD"/>
    <w:rsid w:val="005F3821"/>
    <w:rsid w:val="005F4968"/>
    <w:rsid w:val="006001FF"/>
    <w:rsid w:val="00602417"/>
    <w:rsid w:val="00603005"/>
    <w:rsid w:val="00605BBB"/>
    <w:rsid w:val="006067A5"/>
    <w:rsid w:val="0060682C"/>
    <w:rsid w:val="0061028F"/>
    <w:rsid w:val="00610506"/>
    <w:rsid w:val="0061223C"/>
    <w:rsid w:val="00612C5A"/>
    <w:rsid w:val="00613296"/>
    <w:rsid w:val="006134FA"/>
    <w:rsid w:val="00614ABB"/>
    <w:rsid w:val="0061514A"/>
    <w:rsid w:val="00616DE5"/>
    <w:rsid w:val="00616FC8"/>
    <w:rsid w:val="00620857"/>
    <w:rsid w:val="0062397F"/>
    <w:rsid w:val="00624FCF"/>
    <w:rsid w:val="00630D8E"/>
    <w:rsid w:val="00632834"/>
    <w:rsid w:val="00633046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8C6"/>
    <w:rsid w:val="006639AC"/>
    <w:rsid w:val="00664A50"/>
    <w:rsid w:val="006656A0"/>
    <w:rsid w:val="0066606E"/>
    <w:rsid w:val="00670195"/>
    <w:rsid w:val="00673C97"/>
    <w:rsid w:val="00674801"/>
    <w:rsid w:val="00674D1F"/>
    <w:rsid w:val="00675F78"/>
    <w:rsid w:val="006800B5"/>
    <w:rsid w:val="006810FD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97B51"/>
    <w:rsid w:val="006A3746"/>
    <w:rsid w:val="006A3B68"/>
    <w:rsid w:val="006A4727"/>
    <w:rsid w:val="006A4E38"/>
    <w:rsid w:val="006A7D8B"/>
    <w:rsid w:val="006B0A7A"/>
    <w:rsid w:val="006B1D77"/>
    <w:rsid w:val="006B1F6E"/>
    <w:rsid w:val="006B4CAE"/>
    <w:rsid w:val="006B6DA8"/>
    <w:rsid w:val="006B73C0"/>
    <w:rsid w:val="006C195F"/>
    <w:rsid w:val="006C2B58"/>
    <w:rsid w:val="006C60AB"/>
    <w:rsid w:val="006C65A6"/>
    <w:rsid w:val="006C7C15"/>
    <w:rsid w:val="006C7F8F"/>
    <w:rsid w:val="006D12FE"/>
    <w:rsid w:val="006D2E80"/>
    <w:rsid w:val="006D6107"/>
    <w:rsid w:val="006E356B"/>
    <w:rsid w:val="006F37F6"/>
    <w:rsid w:val="006F67B7"/>
    <w:rsid w:val="006F76D6"/>
    <w:rsid w:val="006F7AD0"/>
    <w:rsid w:val="00700266"/>
    <w:rsid w:val="007022E9"/>
    <w:rsid w:val="00702E8C"/>
    <w:rsid w:val="007034EC"/>
    <w:rsid w:val="00706E1C"/>
    <w:rsid w:val="00714C08"/>
    <w:rsid w:val="007151B0"/>
    <w:rsid w:val="00721699"/>
    <w:rsid w:val="00723F23"/>
    <w:rsid w:val="00726563"/>
    <w:rsid w:val="00727324"/>
    <w:rsid w:val="007277DC"/>
    <w:rsid w:val="00735E69"/>
    <w:rsid w:val="007375E3"/>
    <w:rsid w:val="007405D0"/>
    <w:rsid w:val="00740B1D"/>
    <w:rsid w:val="00743209"/>
    <w:rsid w:val="0075068A"/>
    <w:rsid w:val="00750B26"/>
    <w:rsid w:val="007525D6"/>
    <w:rsid w:val="0076066C"/>
    <w:rsid w:val="00767889"/>
    <w:rsid w:val="00767EE9"/>
    <w:rsid w:val="00771467"/>
    <w:rsid w:val="007717D1"/>
    <w:rsid w:val="0077246F"/>
    <w:rsid w:val="00772796"/>
    <w:rsid w:val="0077373A"/>
    <w:rsid w:val="00776355"/>
    <w:rsid w:val="007775D2"/>
    <w:rsid w:val="007837BF"/>
    <w:rsid w:val="00783CDB"/>
    <w:rsid w:val="00784925"/>
    <w:rsid w:val="00784BB2"/>
    <w:rsid w:val="00786356"/>
    <w:rsid w:val="007900CA"/>
    <w:rsid w:val="007902EF"/>
    <w:rsid w:val="007932EE"/>
    <w:rsid w:val="00795E88"/>
    <w:rsid w:val="007963BA"/>
    <w:rsid w:val="007979A3"/>
    <w:rsid w:val="007A027F"/>
    <w:rsid w:val="007A18D2"/>
    <w:rsid w:val="007A7B8D"/>
    <w:rsid w:val="007B0451"/>
    <w:rsid w:val="007B43D8"/>
    <w:rsid w:val="007C2B15"/>
    <w:rsid w:val="007C4988"/>
    <w:rsid w:val="007C6EC4"/>
    <w:rsid w:val="007D039C"/>
    <w:rsid w:val="007D0943"/>
    <w:rsid w:val="007D4D02"/>
    <w:rsid w:val="007D4D86"/>
    <w:rsid w:val="007D5DDA"/>
    <w:rsid w:val="007E2123"/>
    <w:rsid w:val="007E2207"/>
    <w:rsid w:val="007E46A6"/>
    <w:rsid w:val="007E68E9"/>
    <w:rsid w:val="007F2EF5"/>
    <w:rsid w:val="007F3F19"/>
    <w:rsid w:val="007F6A52"/>
    <w:rsid w:val="007F6B90"/>
    <w:rsid w:val="00804032"/>
    <w:rsid w:val="00805F53"/>
    <w:rsid w:val="00806622"/>
    <w:rsid w:val="00806A59"/>
    <w:rsid w:val="008111DC"/>
    <w:rsid w:val="00811E96"/>
    <w:rsid w:val="008133E8"/>
    <w:rsid w:val="00814E6B"/>
    <w:rsid w:val="00821830"/>
    <w:rsid w:val="008219EF"/>
    <w:rsid w:val="00821AF8"/>
    <w:rsid w:val="00822AD9"/>
    <w:rsid w:val="00830990"/>
    <w:rsid w:val="008339B8"/>
    <w:rsid w:val="00840F4D"/>
    <w:rsid w:val="00842050"/>
    <w:rsid w:val="00842621"/>
    <w:rsid w:val="0084475E"/>
    <w:rsid w:val="008474CA"/>
    <w:rsid w:val="00847928"/>
    <w:rsid w:val="00851FFB"/>
    <w:rsid w:val="0085398B"/>
    <w:rsid w:val="00853A71"/>
    <w:rsid w:val="00855327"/>
    <w:rsid w:val="008559BC"/>
    <w:rsid w:val="00855B77"/>
    <w:rsid w:val="00856D21"/>
    <w:rsid w:val="00857362"/>
    <w:rsid w:val="00860C01"/>
    <w:rsid w:val="00861502"/>
    <w:rsid w:val="00862ED4"/>
    <w:rsid w:val="0086337B"/>
    <w:rsid w:val="00863BC9"/>
    <w:rsid w:val="0086494F"/>
    <w:rsid w:val="008666BA"/>
    <w:rsid w:val="0086738D"/>
    <w:rsid w:val="0086774C"/>
    <w:rsid w:val="00867CB7"/>
    <w:rsid w:val="00871688"/>
    <w:rsid w:val="008748A8"/>
    <w:rsid w:val="00877CDB"/>
    <w:rsid w:val="008804DC"/>
    <w:rsid w:val="00882844"/>
    <w:rsid w:val="00884CCB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97D16"/>
    <w:rsid w:val="008A040D"/>
    <w:rsid w:val="008A1B31"/>
    <w:rsid w:val="008A3702"/>
    <w:rsid w:val="008A5D07"/>
    <w:rsid w:val="008A5EA4"/>
    <w:rsid w:val="008A6769"/>
    <w:rsid w:val="008A7D39"/>
    <w:rsid w:val="008B0547"/>
    <w:rsid w:val="008B1482"/>
    <w:rsid w:val="008B15AE"/>
    <w:rsid w:val="008B5AD6"/>
    <w:rsid w:val="008C067F"/>
    <w:rsid w:val="008C0E54"/>
    <w:rsid w:val="008C15C8"/>
    <w:rsid w:val="008C3288"/>
    <w:rsid w:val="008C3E6A"/>
    <w:rsid w:val="008C5817"/>
    <w:rsid w:val="008D1856"/>
    <w:rsid w:val="008D2D38"/>
    <w:rsid w:val="008D4766"/>
    <w:rsid w:val="008D7AA0"/>
    <w:rsid w:val="008E084E"/>
    <w:rsid w:val="008E09C0"/>
    <w:rsid w:val="008E163D"/>
    <w:rsid w:val="008E297D"/>
    <w:rsid w:val="008F0093"/>
    <w:rsid w:val="008F128F"/>
    <w:rsid w:val="008F521F"/>
    <w:rsid w:val="008F6D77"/>
    <w:rsid w:val="008F6FEA"/>
    <w:rsid w:val="008F733B"/>
    <w:rsid w:val="00900E69"/>
    <w:rsid w:val="00902054"/>
    <w:rsid w:val="0090289E"/>
    <w:rsid w:val="00904A2B"/>
    <w:rsid w:val="00905D01"/>
    <w:rsid w:val="00910E5A"/>
    <w:rsid w:val="00911188"/>
    <w:rsid w:val="00912F11"/>
    <w:rsid w:val="009142F8"/>
    <w:rsid w:val="009164FE"/>
    <w:rsid w:val="00916E18"/>
    <w:rsid w:val="009205E6"/>
    <w:rsid w:val="00920E5E"/>
    <w:rsid w:val="00921EA6"/>
    <w:rsid w:val="0092482A"/>
    <w:rsid w:val="00924BC9"/>
    <w:rsid w:val="009257F6"/>
    <w:rsid w:val="00931833"/>
    <w:rsid w:val="009332FC"/>
    <w:rsid w:val="009348A5"/>
    <w:rsid w:val="00935B4E"/>
    <w:rsid w:val="00936071"/>
    <w:rsid w:val="0093675E"/>
    <w:rsid w:val="00944D48"/>
    <w:rsid w:val="00945321"/>
    <w:rsid w:val="00945769"/>
    <w:rsid w:val="00947F81"/>
    <w:rsid w:val="00950B2B"/>
    <w:rsid w:val="00950D8F"/>
    <w:rsid w:val="00952E1C"/>
    <w:rsid w:val="009537C0"/>
    <w:rsid w:val="009543E6"/>
    <w:rsid w:val="009608FF"/>
    <w:rsid w:val="00962140"/>
    <w:rsid w:val="00964B2D"/>
    <w:rsid w:val="009659DC"/>
    <w:rsid w:val="009661C2"/>
    <w:rsid w:val="0096643A"/>
    <w:rsid w:val="0097143C"/>
    <w:rsid w:val="009723C1"/>
    <w:rsid w:val="00972CD6"/>
    <w:rsid w:val="00974C31"/>
    <w:rsid w:val="00975116"/>
    <w:rsid w:val="0097739A"/>
    <w:rsid w:val="0098010B"/>
    <w:rsid w:val="00980D30"/>
    <w:rsid w:val="009810A9"/>
    <w:rsid w:val="00982732"/>
    <w:rsid w:val="009870F9"/>
    <w:rsid w:val="0098754C"/>
    <w:rsid w:val="0098773C"/>
    <w:rsid w:val="00990628"/>
    <w:rsid w:val="00994384"/>
    <w:rsid w:val="00995774"/>
    <w:rsid w:val="00996A7E"/>
    <w:rsid w:val="009A0C8B"/>
    <w:rsid w:val="009A1392"/>
    <w:rsid w:val="009A2C32"/>
    <w:rsid w:val="009A664C"/>
    <w:rsid w:val="009A6CA6"/>
    <w:rsid w:val="009B359E"/>
    <w:rsid w:val="009B3C9A"/>
    <w:rsid w:val="009B6A16"/>
    <w:rsid w:val="009C017A"/>
    <w:rsid w:val="009C3CA1"/>
    <w:rsid w:val="009C468B"/>
    <w:rsid w:val="009C5795"/>
    <w:rsid w:val="009C6100"/>
    <w:rsid w:val="009C656E"/>
    <w:rsid w:val="009C7D06"/>
    <w:rsid w:val="009D0E0D"/>
    <w:rsid w:val="009D333A"/>
    <w:rsid w:val="009E0158"/>
    <w:rsid w:val="009E12AF"/>
    <w:rsid w:val="009E1460"/>
    <w:rsid w:val="009E1B45"/>
    <w:rsid w:val="009E20ED"/>
    <w:rsid w:val="009E32E5"/>
    <w:rsid w:val="009E461A"/>
    <w:rsid w:val="009E69CB"/>
    <w:rsid w:val="009E6D6A"/>
    <w:rsid w:val="009E7D0B"/>
    <w:rsid w:val="009F0C0B"/>
    <w:rsid w:val="009F26CB"/>
    <w:rsid w:val="009F4302"/>
    <w:rsid w:val="009F4F61"/>
    <w:rsid w:val="009F58B1"/>
    <w:rsid w:val="009F5E51"/>
    <w:rsid w:val="009F6B5D"/>
    <w:rsid w:val="009F71DE"/>
    <w:rsid w:val="009F71EA"/>
    <w:rsid w:val="009F7E57"/>
    <w:rsid w:val="00A0278C"/>
    <w:rsid w:val="00A03A9C"/>
    <w:rsid w:val="00A03B22"/>
    <w:rsid w:val="00A05358"/>
    <w:rsid w:val="00A07734"/>
    <w:rsid w:val="00A11EEB"/>
    <w:rsid w:val="00A14AD6"/>
    <w:rsid w:val="00A15D81"/>
    <w:rsid w:val="00A17821"/>
    <w:rsid w:val="00A17FF9"/>
    <w:rsid w:val="00A207B7"/>
    <w:rsid w:val="00A25F5A"/>
    <w:rsid w:val="00A30F9E"/>
    <w:rsid w:val="00A3164E"/>
    <w:rsid w:val="00A32396"/>
    <w:rsid w:val="00A3299F"/>
    <w:rsid w:val="00A32B58"/>
    <w:rsid w:val="00A33BD3"/>
    <w:rsid w:val="00A34C9C"/>
    <w:rsid w:val="00A377DE"/>
    <w:rsid w:val="00A37B92"/>
    <w:rsid w:val="00A4037A"/>
    <w:rsid w:val="00A41640"/>
    <w:rsid w:val="00A434D1"/>
    <w:rsid w:val="00A44FDC"/>
    <w:rsid w:val="00A4633A"/>
    <w:rsid w:val="00A472A9"/>
    <w:rsid w:val="00A54E39"/>
    <w:rsid w:val="00A568C6"/>
    <w:rsid w:val="00A625B6"/>
    <w:rsid w:val="00A626CB"/>
    <w:rsid w:val="00A62D16"/>
    <w:rsid w:val="00A63CC8"/>
    <w:rsid w:val="00A63CF4"/>
    <w:rsid w:val="00A64817"/>
    <w:rsid w:val="00A64CE3"/>
    <w:rsid w:val="00A658D8"/>
    <w:rsid w:val="00A66E55"/>
    <w:rsid w:val="00A672E9"/>
    <w:rsid w:val="00A674B6"/>
    <w:rsid w:val="00A710BA"/>
    <w:rsid w:val="00A71124"/>
    <w:rsid w:val="00A72325"/>
    <w:rsid w:val="00A72CED"/>
    <w:rsid w:val="00A755F1"/>
    <w:rsid w:val="00A844A4"/>
    <w:rsid w:val="00A86425"/>
    <w:rsid w:val="00A8668A"/>
    <w:rsid w:val="00A90AB8"/>
    <w:rsid w:val="00A90DAD"/>
    <w:rsid w:val="00A94843"/>
    <w:rsid w:val="00A95DDD"/>
    <w:rsid w:val="00A965DB"/>
    <w:rsid w:val="00A9766F"/>
    <w:rsid w:val="00AA04DB"/>
    <w:rsid w:val="00AA0C96"/>
    <w:rsid w:val="00AA1091"/>
    <w:rsid w:val="00AA1FD8"/>
    <w:rsid w:val="00AA52D5"/>
    <w:rsid w:val="00AA5AA1"/>
    <w:rsid w:val="00AA73CD"/>
    <w:rsid w:val="00AB088C"/>
    <w:rsid w:val="00AB0D41"/>
    <w:rsid w:val="00AB16C0"/>
    <w:rsid w:val="00AB1BBF"/>
    <w:rsid w:val="00AB3F80"/>
    <w:rsid w:val="00AB45B9"/>
    <w:rsid w:val="00AB7501"/>
    <w:rsid w:val="00AC000C"/>
    <w:rsid w:val="00AC6B4D"/>
    <w:rsid w:val="00AC6C5B"/>
    <w:rsid w:val="00AC72CB"/>
    <w:rsid w:val="00AD0803"/>
    <w:rsid w:val="00AD5435"/>
    <w:rsid w:val="00AD730A"/>
    <w:rsid w:val="00AE2B8F"/>
    <w:rsid w:val="00AE5F86"/>
    <w:rsid w:val="00AF27D3"/>
    <w:rsid w:val="00B033AE"/>
    <w:rsid w:val="00B03427"/>
    <w:rsid w:val="00B07C18"/>
    <w:rsid w:val="00B102BF"/>
    <w:rsid w:val="00B10A48"/>
    <w:rsid w:val="00B129D8"/>
    <w:rsid w:val="00B163D8"/>
    <w:rsid w:val="00B16997"/>
    <w:rsid w:val="00B1711E"/>
    <w:rsid w:val="00B24B83"/>
    <w:rsid w:val="00B24EE3"/>
    <w:rsid w:val="00B26A0C"/>
    <w:rsid w:val="00B30DA0"/>
    <w:rsid w:val="00B31C56"/>
    <w:rsid w:val="00B31CA8"/>
    <w:rsid w:val="00B32561"/>
    <w:rsid w:val="00B328B3"/>
    <w:rsid w:val="00B37472"/>
    <w:rsid w:val="00B450A4"/>
    <w:rsid w:val="00B463E3"/>
    <w:rsid w:val="00B467D5"/>
    <w:rsid w:val="00B509EF"/>
    <w:rsid w:val="00B514C5"/>
    <w:rsid w:val="00B53A95"/>
    <w:rsid w:val="00B53F62"/>
    <w:rsid w:val="00B561A2"/>
    <w:rsid w:val="00B65E8C"/>
    <w:rsid w:val="00B66EA6"/>
    <w:rsid w:val="00B67551"/>
    <w:rsid w:val="00B67F0E"/>
    <w:rsid w:val="00B7054F"/>
    <w:rsid w:val="00B707B8"/>
    <w:rsid w:val="00B72A5C"/>
    <w:rsid w:val="00B74886"/>
    <w:rsid w:val="00B823AF"/>
    <w:rsid w:val="00B83143"/>
    <w:rsid w:val="00B83788"/>
    <w:rsid w:val="00B84351"/>
    <w:rsid w:val="00B85B6B"/>
    <w:rsid w:val="00B861E1"/>
    <w:rsid w:val="00B870BD"/>
    <w:rsid w:val="00B87B15"/>
    <w:rsid w:val="00B87C72"/>
    <w:rsid w:val="00B92F0B"/>
    <w:rsid w:val="00BA00C1"/>
    <w:rsid w:val="00BA2B6B"/>
    <w:rsid w:val="00BA3EEB"/>
    <w:rsid w:val="00BA4D5B"/>
    <w:rsid w:val="00BA5F8B"/>
    <w:rsid w:val="00BA6FB3"/>
    <w:rsid w:val="00BB25B7"/>
    <w:rsid w:val="00BB29D5"/>
    <w:rsid w:val="00BB64B3"/>
    <w:rsid w:val="00BC3747"/>
    <w:rsid w:val="00BC3CC5"/>
    <w:rsid w:val="00BC3ED4"/>
    <w:rsid w:val="00BC5F88"/>
    <w:rsid w:val="00BC6FBF"/>
    <w:rsid w:val="00BD0231"/>
    <w:rsid w:val="00BD58E2"/>
    <w:rsid w:val="00BE3B89"/>
    <w:rsid w:val="00BF0272"/>
    <w:rsid w:val="00BF0E04"/>
    <w:rsid w:val="00BF2445"/>
    <w:rsid w:val="00BF26BE"/>
    <w:rsid w:val="00C018E5"/>
    <w:rsid w:val="00C02450"/>
    <w:rsid w:val="00C04414"/>
    <w:rsid w:val="00C07D58"/>
    <w:rsid w:val="00C121A5"/>
    <w:rsid w:val="00C13814"/>
    <w:rsid w:val="00C153E6"/>
    <w:rsid w:val="00C15AB5"/>
    <w:rsid w:val="00C21708"/>
    <w:rsid w:val="00C21FC3"/>
    <w:rsid w:val="00C2362A"/>
    <w:rsid w:val="00C24E31"/>
    <w:rsid w:val="00C2779D"/>
    <w:rsid w:val="00C27D14"/>
    <w:rsid w:val="00C34F5D"/>
    <w:rsid w:val="00C34F92"/>
    <w:rsid w:val="00C37C6E"/>
    <w:rsid w:val="00C400BA"/>
    <w:rsid w:val="00C42792"/>
    <w:rsid w:val="00C428B3"/>
    <w:rsid w:val="00C42C6F"/>
    <w:rsid w:val="00C455F6"/>
    <w:rsid w:val="00C50245"/>
    <w:rsid w:val="00C505AD"/>
    <w:rsid w:val="00C50F9A"/>
    <w:rsid w:val="00C5171F"/>
    <w:rsid w:val="00C602D7"/>
    <w:rsid w:val="00C6051B"/>
    <w:rsid w:val="00C635B8"/>
    <w:rsid w:val="00C63639"/>
    <w:rsid w:val="00C63FE8"/>
    <w:rsid w:val="00C64894"/>
    <w:rsid w:val="00C6497E"/>
    <w:rsid w:val="00C65027"/>
    <w:rsid w:val="00C66A58"/>
    <w:rsid w:val="00C70E38"/>
    <w:rsid w:val="00C71408"/>
    <w:rsid w:val="00C71817"/>
    <w:rsid w:val="00C71DCA"/>
    <w:rsid w:val="00C73988"/>
    <w:rsid w:val="00C752A3"/>
    <w:rsid w:val="00C7545A"/>
    <w:rsid w:val="00C75FE6"/>
    <w:rsid w:val="00C765CA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5C2A"/>
    <w:rsid w:val="00C97979"/>
    <w:rsid w:val="00CA1DE7"/>
    <w:rsid w:val="00CA31F4"/>
    <w:rsid w:val="00CA734B"/>
    <w:rsid w:val="00CA7E4F"/>
    <w:rsid w:val="00CB0865"/>
    <w:rsid w:val="00CB08AC"/>
    <w:rsid w:val="00CB0AA8"/>
    <w:rsid w:val="00CB1AEE"/>
    <w:rsid w:val="00CB2629"/>
    <w:rsid w:val="00CB580E"/>
    <w:rsid w:val="00CC04C0"/>
    <w:rsid w:val="00CC2EBE"/>
    <w:rsid w:val="00CC53DC"/>
    <w:rsid w:val="00CC589A"/>
    <w:rsid w:val="00CC6021"/>
    <w:rsid w:val="00CD07A4"/>
    <w:rsid w:val="00CD1239"/>
    <w:rsid w:val="00CD146D"/>
    <w:rsid w:val="00CD1B78"/>
    <w:rsid w:val="00CD2482"/>
    <w:rsid w:val="00CD438A"/>
    <w:rsid w:val="00CD65C7"/>
    <w:rsid w:val="00CE1304"/>
    <w:rsid w:val="00CE1E19"/>
    <w:rsid w:val="00CE4958"/>
    <w:rsid w:val="00CE637E"/>
    <w:rsid w:val="00CE6885"/>
    <w:rsid w:val="00CF0637"/>
    <w:rsid w:val="00CF2C74"/>
    <w:rsid w:val="00CF2C86"/>
    <w:rsid w:val="00CF3919"/>
    <w:rsid w:val="00CF3BB6"/>
    <w:rsid w:val="00CF59D4"/>
    <w:rsid w:val="00CF65F2"/>
    <w:rsid w:val="00CF6ACB"/>
    <w:rsid w:val="00D00AE3"/>
    <w:rsid w:val="00D0157F"/>
    <w:rsid w:val="00D03A76"/>
    <w:rsid w:val="00D06C23"/>
    <w:rsid w:val="00D06D4A"/>
    <w:rsid w:val="00D13CAB"/>
    <w:rsid w:val="00D14005"/>
    <w:rsid w:val="00D2090F"/>
    <w:rsid w:val="00D22781"/>
    <w:rsid w:val="00D237DB"/>
    <w:rsid w:val="00D23961"/>
    <w:rsid w:val="00D26791"/>
    <w:rsid w:val="00D3299B"/>
    <w:rsid w:val="00D32AC0"/>
    <w:rsid w:val="00D33123"/>
    <w:rsid w:val="00D37CE5"/>
    <w:rsid w:val="00D40263"/>
    <w:rsid w:val="00D42EA2"/>
    <w:rsid w:val="00D45455"/>
    <w:rsid w:val="00D4582C"/>
    <w:rsid w:val="00D46F34"/>
    <w:rsid w:val="00D478C4"/>
    <w:rsid w:val="00D47CB3"/>
    <w:rsid w:val="00D53958"/>
    <w:rsid w:val="00D53ABE"/>
    <w:rsid w:val="00D5532F"/>
    <w:rsid w:val="00D56595"/>
    <w:rsid w:val="00D62B4F"/>
    <w:rsid w:val="00D63170"/>
    <w:rsid w:val="00D66C8E"/>
    <w:rsid w:val="00D6785E"/>
    <w:rsid w:val="00D70EAF"/>
    <w:rsid w:val="00D711C2"/>
    <w:rsid w:val="00D71540"/>
    <w:rsid w:val="00D7242A"/>
    <w:rsid w:val="00D7571C"/>
    <w:rsid w:val="00D75E20"/>
    <w:rsid w:val="00D77277"/>
    <w:rsid w:val="00D77C78"/>
    <w:rsid w:val="00D77E30"/>
    <w:rsid w:val="00D801EF"/>
    <w:rsid w:val="00D82377"/>
    <w:rsid w:val="00D8256E"/>
    <w:rsid w:val="00D82BBD"/>
    <w:rsid w:val="00D83761"/>
    <w:rsid w:val="00D83FFD"/>
    <w:rsid w:val="00D8428C"/>
    <w:rsid w:val="00D86D60"/>
    <w:rsid w:val="00D87F79"/>
    <w:rsid w:val="00D903FE"/>
    <w:rsid w:val="00D9092F"/>
    <w:rsid w:val="00D93083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0D46"/>
    <w:rsid w:val="00DB16B1"/>
    <w:rsid w:val="00DB199F"/>
    <w:rsid w:val="00DB1A17"/>
    <w:rsid w:val="00DB235B"/>
    <w:rsid w:val="00DB3A1E"/>
    <w:rsid w:val="00DB4457"/>
    <w:rsid w:val="00DB4B61"/>
    <w:rsid w:val="00DB618B"/>
    <w:rsid w:val="00DB7086"/>
    <w:rsid w:val="00DC25CF"/>
    <w:rsid w:val="00DC3F31"/>
    <w:rsid w:val="00DC4C05"/>
    <w:rsid w:val="00DC5BFB"/>
    <w:rsid w:val="00DC5C3E"/>
    <w:rsid w:val="00DC6939"/>
    <w:rsid w:val="00DD0AD6"/>
    <w:rsid w:val="00DD1D03"/>
    <w:rsid w:val="00DD2310"/>
    <w:rsid w:val="00DD31BF"/>
    <w:rsid w:val="00DD662D"/>
    <w:rsid w:val="00DD6985"/>
    <w:rsid w:val="00DE066A"/>
    <w:rsid w:val="00DE2976"/>
    <w:rsid w:val="00DE3381"/>
    <w:rsid w:val="00DE69E1"/>
    <w:rsid w:val="00DE72D2"/>
    <w:rsid w:val="00DE7CA5"/>
    <w:rsid w:val="00DF160B"/>
    <w:rsid w:val="00DF161B"/>
    <w:rsid w:val="00DF1E05"/>
    <w:rsid w:val="00DF5455"/>
    <w:rsid w:val="00DF60A6"/>
    <w:rsid w:val="00E032CA"/>
    <w:rsid w:val="00E035A3"/>
    <w:rsid w:val="00E03E54"/>
    <w:rsid w:val="00E06E83"/>
    <w:rsid w:val="00E108D5"/>
    <w:rsid w:val="00E10B6F"/>
    <w:rsid w:val="00E11DC5"/>
    <w:rsid w:val="00E125DF"/>
    <w:rsid w:val="00E20F25"/>
    <w:rsid w:val="00E2198B"/>
    <w:rsid w:val="00E21D84"/>
    <w:rsid w:val="00E21DCB"/>
    <w:rsid w:val="00E22794"/>
    <w:rsid w:val="00E2404C"/>
    <w:rsid w:val="00E2498D"/>
    <w:rsid w:val="00E26529"/>
    <w:rsid w:val="00E2694A"/>
    <w:rsid w:val="00E278FE"/>
    <w:rsid w:val="00E34821"/>
    <w:rsid w:val="00E35A52"/>
    <w:rsid w:val="00E36A10"/>
    <w:rsid w:val="00E36B15"/>
    <w:rsid w:val="00E37885"/>
    <w:rsid w:val="00E41E9D"/>
    <w:rsid w:val="00E424E8"/>
    <w:rsid w:val="00E42C4D"/>
    <w:rsid w:val="00E444EA"/>
    <w:rsid w:val="00E46F6F"/>
    <w:rsid w:val="00E47697"/>
    <w:rsid w:val="00E60055"/>
    <w:rsid w:val="00E61F22"/>
    <w:rsid w:val="00E62919"/>
    <w:rsid w:val="00E63F78"/>
    <w:rsid w:val="00E64056"/>
    <w:rsid w:val="00E65195"/>
    <w:rsid w:val="00E658ED"/>
    <w:rsid w:val="00E677F6"/>
    <w:rsid w:val="00E67B66"/>
    <w:rsid w:val="00E67F7A"/>
    <w:rsid w:val="00E70089"/>
    <w:rsid w:val="00E73844"/>
    <w:rsid w:val="00E77BC8"/>
    <w:rsid w:val="00E8028A"/>
    <w:rsid w:val="00E81788"/>
    <w:rsid w:val="00E81D6F"/>
    <w:rsid w:val="00E8340B"/>
    <w:rsid w:val="00E836BB"/>
    <w:rsid w:val="00E83A5E"/>
    <w:rsid w:val="00E83E16"/>
    <w:rsid w:val="00E8436C"/>
    <w:rsid w:val="00E86C44"/>
    <w:rsid w:val="00E87748"/>
    <w:rsid w:val="00E92449"/>
    <w:rsid w:val="00E93F0C"/>
    <w:rsid w:val="00E96A24"/>
    <w:rsid w:val="00E96C63"/>
    <w:rsid w:val="00E97C8F"/>
    <w:rsid w:val="00EA0B57"/>
    <w:rsid w:val="00EA1D46"/>
    <w:rsid w:val="00EA58BD"/>
    <w:rsid w:val="00EA6617"/>
    <w:rsid w:val="00EB3C12"/>
    <w:rsid w:val="00EC1707"/>
    <w:rsid w:val="00EC1D42"/>
    <w:rsid w:val="00EC5359"/>
    <w:rsid w:val="00EC5F9B"/>
    <w:rsid w:val="00EC6383"/>
    <w:rsid w:val="00ED0BD6"/>
    <w:rsid w:val="00ED496E"/>
    <w:rsid w:val="00EE176B"/>
    <w:rsid w:val="00EE1DE0"/>
    <w:rsid w:val="00EE1EE4"/>
    <w:rsid w:val="00EE3DD8"/>
    <w:rsid w:val="00EE596F"/>
    <w:rsid w:val="00EE5F10"/>
    <w:rsid w:val="00EE7A81"/>
    <w:rsid w:val="00EF129A"/>
    <w:rsid w:val="00EF2040"/>
    <w:rsid w:val="00EF23C6"/>
    <w:rsid w:val="00EF5843"/>
    <w:rsid w:val="00EF5E5D"/>
    <w:rsid w:val="00EF600E"/>
    <w:rsid w:val="00EF6955"/>
    <w:rsid w:val="00EF7175"/>
    <w:rsid w:val="00F01934"/>
    <w:rsid w:val="00F03ED0"/>
    <w:rsid w:val="00F04FE2"/>
    <w:rsid w:val="00F05503"/>
    <w:rsid w:val="00F06DFB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D27"/>
    <w:rsid w:val="00F23AD6"/>
    <w:rsid w:val="00F24E23"/>
    <w:rsid w:val="00F257A4"/>
    <w:rsid w:val="00F26391"/>
    <w:rsid w:val="00F27339"/>
    <w:rsid w:val="00F278A1"/>
    <w:rsid w:val="00F310B5"/>
    <w:rsid w:val="00F321DE"/>
    <w:rsid w:val="00F32529"/>
    <w:rsid w:val="00F4143D"/>
    <w:rsid w:val="00F4335A"/>
    <w:rsid w:val="00F4374D"/>
    <w:rsid w:val="00F43F2D"/>
    <w:rsid w:val="00F44942"/>
    <w:rsid w:val="00F450FA"/>
    <w:rsid w:val="00F469DE"/>
    <w:rsid w:val="00F47BE5"/>
    <w:rsid w:val="00F47C37"/>
    <w:rsid w:val="00F53548"/>
    <w:rsid w:val="00F55765"/>
    <w:rsid w:val="00F602C2"/>
    <w:rsid w:val="00F620E1"/>
    <w:rsid w:val="00F62625"/>
    <w:rsid w:val="00F64CB6"/>
    <w:rsid w:val="00F66E90"/>
    <w:rsid w:val="00F7051C"/>
    <w:rsid w:val="00F70743"/>
    <w:rsid w:val="00F7172B"/>
    <w:rsid w:val="00F729DE"/>
    <w:rsid w:val="00F73179"/>
    <w:rsid w:val="00F753FD"/>
    <w:rsid w:val="00F75882"/>
    <w:rsid w:val="00F75A7A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A484F"/>
    <w:rsid w:val="00FA4F4A"/>
    <w:rsid w:val="00FA5C29"/>
    <w:rsid w:val="00FA5ED9"/>
    <w:rsid w:val="00FB05B2"/>
    <w:rsid w:val="00FB5C72"/>
    <w:rsid w:val="00FB6B84"/>
    <w:rsid w:val="00FB7E51"/>
    <w:rsid w:val="00FD1F64"/>
    <w:rsid w:val="00FD2AF5"/>
    <w:rsid w:val="00FD357D"/>
    <w:rsid w:val="00FD514F"/>
    <w:rsid w:val="00FD59A3"/>
    <w:rsid w:val="00FD7271"/>
    <w:rsid w:val="00FE2323"/>
    <w:rsid w:val="00FE26DF"/>
    <w:rsid w:val="00FE3B47"/>
    <w:rsid w:val="00FF0F49"/>
    <w:rsid w:val="00FF3AEA"/>
    <w:rsid w:val="00FF68FC"/>
    <w:rsid w:val="00FF6EC8"/>
    <w:rsid w:val="00FF79F1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link w:val="20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1">
    <w:name w:val="Body Text Indent 2"/>
    <w:basedOn w:val="a"/>
    <w:link w:val="22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2">
    <w:name w:val="Основной текст с отступом 2 Знак"/>
    <w:link w:val="21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  <w:style w:type="character" w:customStyle="1" w:styleId="20">
    <w:name w:val="Основной текст 2 Знак"/>
    <w:link w:val="2"/>
    <w:rsid w:val="00916E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link w:val="20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1">
    <w:name w:val="Body Text Indent 2"/>
    <w:basedOn w:val="a"/>
    <w:link w:val="22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2">
    <w:name w:val="Основной текст с отступом 2 Знак"/>
    <w:link w:val="21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  <w:style w:type="character" w:customStyle="1" w:styleId="20">
    <w:name w:val="Основной текст 2 Знак"/>
    <w:link w:val="2"/>
    <w:rsid w:val="00916E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23373-D7AA-4A92-8CD6-75EB9B44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User</cp:lastModifiedBy>
  <cp:revision>11</cp:revision>
  <cp:lastPrinted>2024-12-29T08:59:00Z</cp:lastPrinted>
  <dcterms:created xsi:type="dcterms:W3CDTF">2024-09-19T12:29:00Z</dcterms:created>
  <dcterms:modified xsi:type="dcterms:W3CDTF">2025-01-20T05:36:00Z</dcterms:modified>
</cp:coreProperties>
</file>